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A8E83E" w14:textId="77777777" w:rsidR="00613185" w:rsidRPr="00613185" w:rsidRDefault="00613185" w:rsidP="00613185">
      <w:pPr>
        <w:rPr>
          <w:b/>
          <w:bCs/>
        </w:rPr>
      </w:pPr>
      <w:r w:rsidRPr="00613185">
        <w:rPr>
          <w:b/>
          <w:bCs/>
        </w:rPr>
        <w:t>OBR-7</w:t>
      </w:r>
    </w:p>
    <w:p w14:paraId="6AE2354A" w14:textId="77777777" w:rsidR="00613185" w:rsidRPr="00613185" w:rsidRDefault="00613185" w:rsidP="00613185">
      <w:pPr>
        <w:rPr>
          <w:b/>
          <w:bCs/>
        </w:rPr>
      </w:pPr>
      <w:r w:rsidRPr="00613185">
        <w:rPr>
          <w:b/>
        </w:rPr>
        <w:t>OBRAZEC IZJAVE ZAVAROVALNICE ZA PRIDOBITEV ZAVAROVALNE POLICE</w:t>
      </w:r>
    </w:p>
    <w:p w14:paraId="03233C84" w14:textId="77777777" w:rsidR="00613185" w:rsidRPr="00613185" w:rsidRDefault="00613185" w:rsidP="00613185"/>
    <w:p w14:paraId="79D550DE" w14:textId="77777777" w:rsidR="00613185" w:rsidRPr="00613185" w:rsidRDefault="00613185" w:rsidP="00613185">
      <w:r w:rsidRPr="00613185">
        <w:t>Naziv zavarovalnice: .......................................</w:t>
      </w:r>
    </w:p>
    <w:p w14:paraId="078C4858" w14:textId="77777777" w:rsidR="00613185" w:rsidRPr="00613185" w:rsidRDefault="00613185" w:rsidP="00613185">
      <w:r w:rsidRPr="00613185">
        <w:t>Kraj in datum: .....................................</w:t>
      </w:r>
    </w:p>
    <w:p w14:paraId="2BC00D8B" w14:textId="77777777" w:rsidR="00613185" w:rsidRPr="00613185" w:rsidRDefault="00613185" w:rsidP="00613185">
      <w:r w:rsidRPr="00613185">
        <w:t>Upravičenec: Občina Cirkulane</w:t>
      </w:r>
    </w:p>
    <w:p w14:paraId="01D46278" w14:textId="77777777" w:rsidR="00613185" w:rsidRPr="00613185" w:rsidRDefault="00613185" w:rsidP="00613185"/>
    <w:p w14:paraId="4BD24852" w14:textId="77777777" w:rsidR="00613185" w:rsidRPr="00613185" w:rsidRDefault="00613185" w:rsidP="00613185">
      <w:r w:rsidRPr="00613185">
        <w:t>Št.  dokumenta :.......................</w:t>
      </w:r>
    </w:p>
    <w:p w14:paraId="5D2D4A81" w14:textId="77777777" w:rsidR="00613185" w:rsidRPr="00613185" w:rsidRDefault="00613185" w:rsidP="00613185"/>
    <w:p w14:paraId="2D902A1B" w14:textId="77777777" w:rsidR="00613185" w:rsidRPr="00613185" w:rsidRDefault="00613185" w:rsidP="00613185">
      <w:r w:rsidRPr="00613185">
        <w:t>V skladu z javnim naročilom gasilski dom Cirkulane, objavljenim na Portalu javnih naročil, št. _________________,  _______________________(naziv zavarovalnice), za naročnik občina Cirkulane, nepreklicno potrjujemo, da bomo s podjetjem    ______________________________ (naziv in sedež izvajalca), če bo le-to izbrano s svojo ponudbo za izvedbo predmetnega naročila,</w:t>
      </w:r>
    </w:p>
    <w:p w14:paraId="0EAC0F39" w14:textId="77777777" w:rsidR="00613185" w:rsidRPr="00613185" w:rsidRDefault="00613185" w:rsidP="00613185"/>
    <w:p w14:paraId="79D0C722" w14:textId="77777777" w:rsidR="00613185" w:rsidRPr="00613185" w:rsidRDefault="00613185" w:rsidP="00613185">
      <w:r w:rsidRPr="00613185">
        <w:t>sklenili zavarovalno polico za zavarovanje odgovornosti pred škodo, ki bi utegnila nastati upravičencu in tretjim osebam v zvezi z opravljanjem njegove dejavnosti na projektu, ki je predmet javnega naročila, ki vključuje gradbeno  in  montažno zavarovanje z naslednjim obsegom zavarovalnega kritja:</w:t>
      </w:r>
    </w:p>
    <w:p w14:paraId="597463DA" w14:textId="77777777" w:rsidR="00613185" w:rsidRPr="00613185" w:rsidRDefault="00613185" w:rsidP="00613185"/>
    <w:p w14:paraId="61278FD0" w14:textId="77777777" w:rsidR="00613185" w:rsidRPr="00613185" w:rsidRDefault="00613185" w:rsidP="00613185">
      <w:pPr>
        <w:numPr>
          <w:ilvl w:val="0"/>
          <w:numId w:val="1"/>
        </w:numPr>
      </w:pPr>
      <w:r w:rsidRPr="00613185">
        <w:t>predmet  zavarovanja  so   objekti  v  gradnji/ali montaži, do višine  pogodbene  vrednosti posla,</w:t>
      </w:r>
    </w:p>
    <w:p w14:paraId="45C514CD" w14:textId="77777777" w:rsidR="00613185" w:rsidRPr="00613185" w:rsidRDefault="00613185" w:rsidP="00613185">
      <w:pPr>
        <w:numPr>
          <w:ilvl w:val="0"/>
          <w:numId w:val="1"/>
        </w:numPr>
      </w:pPr>
      <w:r w:rsidRPr="00613185">
        <w:t>predmet zavarovanja je splošna odgovornost za izvajalca del do tretjih  oseb  za  poškodovanje  oseb in stvari v višini 50.000 EUR,</w:t>
      </w:r>
    </w:p>
    <w:p w14:paraId="22F7654F" w14:textId="77777777" w:rsidR="00613185" w:rsidRPr="00613185" w:rsidRDefault="00613185" w:rsidP="00613185">
      <w:pPr>
        <w:numPr>
          <w:ilvl w:val="0"/>
          <w:numId w:val="1"/>
        </w:numPr>
      </w:pPr>
      <w:r w:rsidRPr="00613185">
        <w:t>gradbeno  ali montažno zavarovanje naj bo sklenjeno za celoten posel,</w:t>
      </w:r>
    </w:p>
    <w:p w14:paraId="07F64A77" w14:textId="77777777" w:rsidR="00613185" w:rsidRPr="00613185" w:rsidRDefault="00613185" w:rsidP="00613185">
      <w:pPr>
        <w:numPr>
          <w:ilvl w:val="0"/>
          <w:numId w:val="1"/>
        </w:numPr>
      </w:pPr>
      <w:r w:rsidRPr="00613185">
        <w:t>trajanje  zavarovanja  naj  bo  za  čas  izgradnje objekta, do primopredaje objekta, zavarovalna polica mora biti vinkulirana v korist naročnika.</w:t>
      </w:r>
    </w:p>
    <w:p w14:paraId="2E7558B6" w14:textId="77777777" w:rsidR="00613185" w:rsidRPr="00613185" w:rsidRDefault="00613185" w:rsidP="00613185"/>
    <w:p w14:paraId="66D91A94" w14:textId="77777777" w:rsidR="00613185" w:rsidRPr="00613185" w:rsidRDefault="00613185" w:rsidP="00613185">
      <w:r w:rsidRPr="00613185">
        <w:t>Zavarovalnica</w:t>
      </w:r>
    </w:p>
    <w:p w14:paraId="31DD7F27" w14:textId="77777777" w:rsidR="00613185" w:rsidRPr="00613185" w:rsidRDefault="00613185" w:rsidP="00613185">
      <w:r w:rsidRPr="00613185">
        <w:t>(žig in podpis)</w:t>
      </w:r>
    </w:p>
    <w:p w14:paraId="1963B76A" w14:textId="77777777" w:rsidR="00613185" w:rsidRPr="00613185" w:rsidRDefault="00613185" w:rsidP="00613185"/>
    <w:p w14:paraId="2180127C" w14:textId="77777777" w:rsidR="00613185" w:rsidRPr="00613185" w:rsidRDefault="00613185" w:rsidP="00613185"/>
    <w:p w14:paraId="4951E2A2" w14:textId="77777777" w:rsidR="00613185" w:rsidRPr="00613185" w:rsidRDefault="00613185" w:rsidP="00613185"/>
    <w:p w14:paraId="6570348B" w14:textId="77777777" w:rsidR="00613185" w:rsidRPr="00613185" w:rsidRDefault="00613185" w:rsidP="00613185"/>
    <w:p w14:paraId="203056AB" w14:textId="77777777" w:rsidR="00084806" w:rsidRDefault="00084806"/>
    <w:sectPr w:rsidR="000848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D91676"/>
    <w:multiLevelType w:val="hybridMultilevel"/>
    <w:tmpl w:val="E56610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9354727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3185"/>
    <w:rsid w:val="00084806"/>
    <w:rsid w:val="00155C3A"/>
    <w:rsid w:val="004F46E0"/>
    <w:rsid w:val="00613185"/>
    <w:rsid w:val="00B532F3"/>
    <w:rsid w:val="00CB2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6E38D3"/>
  <w15:chartTrackingRefBased/>
  <w15:docId w15:val="{FCC15C8E-9610-4504-A43B-410E54D74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6131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6131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61318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6131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61318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61318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61318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61318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61318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61318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61318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61318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613185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613185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613185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613185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613185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613185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6131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6131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6131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6131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6131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613185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613185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613185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61318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613185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61318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209</Words>
  <Characters>1196</Characters>
  <Application>Microsoft Office Word</Application>
  <DocSecurity>0</DocSecurity>
  <Lines>9</Lines>
  <Paragraphs>2</Paragraphs>
  <ScaleCrop>false</ScaleCrop>
  <Company/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Cirkulane Cirkulane</dc:creator>
  <cp:keywords/>
  <dc:description/>
  <cp:lastModifiedBy>Cirkulane Cirkulane</cp:lastModifiedBy>
  <cp:revision>1</cp:revision>
  <dcterms:created xsi:type="dcterms:W3CDTF">2026-07-09T11:56:00Z</dcterms:created>
  <dcterms:modified xsi:type="dcterms:W3CDTF">2026-07-09T11:58:00Z</dcterms:modified>
</cp:coreProperties>
</file>